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AC" w:rsidRPr="00E71C13" w:rsidRDefault="00EA36C5">
      <w:r w:rsidRPr="00E71C13">
        <w:t>Chauncey Strode</w:t>
      </w:r>
    </w:p>
    <w:p w:rsidR="00EA36C5" w:rsidRPr="00E71C13" w:rsidRDefault="00EA36C5">
      <w:r w:rsidRPr="00E71C13">
        <w:t>Sustainability Problems</w:t>
      </w:r>
    </w:p>
    <w:p w:rsidR="00EA36C5" w:rsidRPr="00E71C13" w:rsidRDefault="00340C19">
      <w:r w:rsidRPr="00E71C13">
        <w:t>Fall 2012</w:t>
      </w:r>
    </w:p>
    <w:p w:rsidR="00340C19" w:rsidRPr="00E71C13" w:rsidRDefault="00340C19"/>
    <w:p w:rsidR="00340C19" w:rsidRPr="00E71C13"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Title, director, release year</w:t>
      </w:r>
    </w:p>
    <w:p w:rsidR="00340C19" w:rsidRPr="00E71C13"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340C19" w:rsidRPr="00E71C13" w:rsidRDefault="00C326B8"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E71C13">
        <w:rPr>
          <w:rFonts w:eastAsia="Times New Roman" w:cs="Calibri"/>
        </w:rPr>
        <w:t>Switch</w:t>
      </w:r>
      <w:r w:rsidR="00340C19" w:rsidRPr="00E71C13">
        <w:rPr>
          <w:rFonts w:eastAsia="Times New Roman" w:cs="Calibri"/>
        </w:rPr>
        <w:t xml:space="preserve">, </w:t>
      </w:r>
      <w:r w:rsidRPr="00E71C13">
        <w:t>Harry Lynch</w:t>
      </w:r>
      <w:r w:rsidR="00340C19" w:rsidRPr="00E71C13">
        <w:rPr>
          <w:rFonts w:eastAsia="Times New Roman" w:cs="Calibri"/>
        </w:rPr>
        <w:t>, 20</w:t>
      </w:r>
      <w:r w:rsidRPr="00E71C13">
        <w:rPr>
          <w:rFonts w:eastAsia="Times New Roman" w:cs="Calibri"/>
        </w:rPr>
        <w:t>12</w:t>
      </w:r>
    </w:p>
    <w:p w:rsidR="00340C19" w:rsidRPr="00E71C13"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E71C13"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What's the central argument/narrative of the film?</w:t>
      </w:r>
    </w:p>
    <w:p w:rsidR="00340C19" w:rsidRPr="00E71C13"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340C19" w:rsidRPr="00E71C13" w:rsidRDefault="00CD3BBE"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r w:rsidRPr="00E71C13">
        <w:rPr>
          <w:rFonts w:cs="Calibri"/>
        </w:rPr>
        <w:t xml:space="preserve">How are we going to solve our energy problems and what will it </w:t>
      </w:r>
      <w:proofErr w:type="gramStart"/>
      <w:r w:rsidRPr="00E71C13">
        <w:rPr>
          <w:rFonts w:cs="Calibri"/>
        </w:rPr>
        <w:t>take</w:t>
      </w:r>
      <w:proofErr w:type="gramEnd"/>
      <w:r w:rsidRPr="00E71C13">
        <w:rPr>
          <w:rFonts w:cs="Calibri"/>
        </w:rPr>
        <w:t>?</w:t>
      </w:r>
    </w:p>
    <w:p w:rsidR="00CD3BBE" w:rsidRPr="00E71C13" w:rsidRDefault="00CD3BBE"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340C19" w:rsidRPr="00E71C13"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How is the argument/narrative made and sustained? How much scientific info is provided, for example? Does the film have emotional appeal?</w:t>
      </w:r>
    </w:p>
    <w:p w:rsidR="00340C19" w:rsidRPr="00E71C13" w:rsidRDefault="00340C19"/>
    <w:p w:rsidR="00CD3BBE" w:rsidRPr="00E71C13" w:rsidRDefault="00CD3BBE">
      <w:r w:rsidRPr="00E71C13">
        <w:t>The fi</w:t>
      </w:r>
      <w:r w:rsidR="00D8257A">
        <w:t>lm tries to focus on the facts instead trying to scare the audience into action. It approaches the issue from a scientific perspective. It is narrated by a professor who presents facts throughout the film.</w:t>
      </w:r>
    </w:p>
    <w:p w:rsidR="00486968" w:rsidRPr="00486968" w:rsidRDefault="00340C19" w:rsidP="00486968">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 sustainability problems does the film draw out? Political? Legal? Economic? Technological? Media and informational? Organizational? Educational? Behavioral? Cultural? Ecological?</w:t>
      </w:r>
    </w:p>
    <w:p w:rsidR="00486968" w:rsidRDefault="00486968"/>
    <w:p w:rsidR="00486968" w:rsidRPr="00E71C13" w:rsidRDefault="00486968">
      <w:bookmarkStart w:id="0" w:name="_GoBack"/>
      <w:bookmarkEnd w:id="0"/>
      <w:r>
        <w:t>It draws out criticism of the environmentalist culture that may be hurting more than helping in many areas. It is not specifically mentioned in the film but I found it to be a very strong message. They are fighting the wrong war. Protesting against nuclear and natural gas is a mistake, claims the film.</w:t>
      </w:r>
    </w:p>
    <w:p w:rsidR="00340C19"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 parts of the film did you find most persuasive and compelling? Why?</w:t>
      </w:r>
    </w:p>
    <w:p w:rsidR="00D8257A" w:rsidRPr="00E71C13" w:rsidRDefault="00D8257A" w:rsidP="00D825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E71C13" w:rsidRDefault="00CD3BBE" w:rsidP="00340C19">
      <w:pPr>
        <w:pStyle w:val="ListParagraph"/>
        <w:rPr>
          <w:rFonts w:eastAsia="Times New Roman" w:cs="Calibri"/>
        </w:rPr>
      </w:pPr>
      <w:r w:rsidRPr="00E71C13">
        <w:rPr>
          <w:rFonts w:eastAsia="Times New Roman" w:cs="Calibri"/>
        </w:rPr>
        <w:t xml:space="preserve">It changed my position on natural gas hydraulic fracturing. </w:t>
      </w:r>
      <w:r w:rsidR="00E71C13" w:rsidRPr="00E71C13">
        <w:rPr>
          <w:rFonts w:eastAsia="Times New Roman" w:cs="Calibri"/>
        </w:rPr>
        <w:t>The film claimed that no evidence has directly linked fracturing and water contamination, only related activities and surface contamination. I found the creator to be very reasonable</w:t>
      </w:r>
      <w:r w:rsidR="00685697">
        <w:rPr>
          <w:rFonts w:eastAsia="Times New Roman" w:cs="Calibri"/>
        </w:rPr>
        <w:t xml:space="preserve"> </w:t>
      </w:r>
      <w:r w:rsidR="00E71C13" w:rsidRPr="00E71C13">
        <w:rPr>
          <w:rFonts w:eastAsia="Times New Roman" w:cs="Calibri"/>
        </w:rPr>
        <w:t xml:space="preserve">because he supported </w:t>
      </w:r>
      <w:r w:rsidR="00486968">
        <w:rPr>
          <w:rFonts w:eastAsia="Times New Roman" w:cs="Calibri"/>
        </w:rPr>
        <w:t xml:space="preserve">both hydraulic fracturing and </w:t>
      </w:r>
      <w:r w:rsidR="00E71C13" w:rsidRPr="00E71C13">
        <w:rPr>
          <w:rFonts w:eastAsia="Times New Roman" w:cs="Calibri"/>
        </w:rPr>
        <w:t xml:space="preserve">regulation </w:t>
      </w:r>
      <w:r w:rsidR="00486968">
        <w:rPr>
          <w:rFonts w:eastAsia="Times New Roman" w:cs="Calibri"/>
        </w:rPr>
        <w:t>of the industry.</w:t>
      </w:r>
    </w:p>
    <w:p w:rsidR="00340C19"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 parts of the film were you not convinced or compelled by? Why?</w:t>
      </w:r>
    </w:p>
    <w:p w:rsidR="00D8257A" w:rsidRPr="00E71C13" w:rsidRDefault="00D8257A" w:rsidP="00D825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E71C13" w:rsidRDefault="00CF3299" w:rsidP="00340C19">
      <w:pPr>
        <w:pStyle w:val="ListParagraph"/>
        <w:rPr>
          <w:rFonts w:eastAsia="Times New Roman" w:cs="Calibri"/>
        </w:rPr>
      </w:pPr>
      <w:r w:rsidRPr="00E71C13">
        <w:rPr>
          <w:rFonts w:eastAsia="Times New Roman" w:cs="Calibri"/>
        </w:rPr>
        <w:t>The film did not address my concern that natural gas based on current reserves would run out by 2060. I specifically asked the creator to comment on this but he misunderstood my question as an attack on natural gas, which it is not.</w:t>
      </w:r>
    </w:p>
    <w:p w:rsidR="00E71C13" w:rsidRDefault="00563E71" w:rsidP="00563E7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sz w:val="22"/>
          <w:szCs w:val="22"/>
        </w:rPr>
      </w:pPr>
      <w:r w:rsidRPr="00E71C13">
        <w:rPr>
          <w:rFonts w:ascii="Calibri" w:hAnsi="Calibri" w:cs="Calibri"/>
          <w:sz w:val="22"/>
          <w:szCs w:val="22"/>
        </w:rPr>
        <w:lastRenderedPageBreak/>
        <w:t>What audiences does this film</w:t>
      </w:r>
      <w:r w:rsidR="00CF3299" w:rsidRPr="00E71C13">
        <w:rPr>
          <w:rFonts w:ascii="Calibri" w:hAnsi="Calibri" w:cs="Calibri"/>
          <w:sz w:val="22"/>
          <w:szCs w:val="22"/>
        </w:rPr>
        <w:t xml:space="preserve"> </w:t>
      </w:r>
      <w:r w:rsidRPr="00E71C13">
        <w:rPr>
          <w:rFonts w:ascii="Calibri" w:hAnsi="Calibri" w:cs="Calibri"/>
          <w:sz w:val="22"/>
          <w:szCs w:val="22"/>
        </w:rPr>
        <w:t>best address? Why?</w:t>
      </w:r>
    </w:p>
    <w:p w:rsidR="00563E71" w:rsidRPr="00E71C13" w:rsidRDefault="00E71C13" w:rsidP="00E71C13">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sz w:val="22"/>
          <w:szCs w:val="22"/>
        </w:rPr>
      </w:pPr>
      <w:r>
        <w:rPr>
          <w:rFonts w:ascii="Calibri" w:hAnsi="Calibri" w:cs="Calibri"/>
          <w:sz w:val="22"/>
          <w:szCs w:val="22"/>
        </w:rPr>
        <w:t>T</w:t>
      </w:r>
      <w:r w:rsidR="00CF3299" w:rsidRPr="00E71C13">
        <w:rPr>
          <w:rFonts w:ascii="Calibri" w:hAnsi="Calibri" w:cs="Calibri"/>
          <w:sz w:val="22"/>
          <w:szCs w:val="22"/>
        </w:rPr>
        <w:t>he film is good for all audiences because it comes from a very different perspective than many documentaries. I found it to be very pragmatic.</w:t>
      </w:r>
      <w:r>
        <w:rPr>
          <w:rFonts w:ascii="Calibri" w:hAnsi="Calibri" w:cs="Calibri"/>
          <w:sz w:val="22"/>
          <w:szCs w:val="22"/>
        </w:rPr>
        <w:t xml:space="preserve"> Not trying to scare us, just giving the facts.</w:t>
      </w:r>
    </w:p>
    <w:p w:rsidR="00E71C13" w:rsidRPr="00E71C13" w:rsidRDefault="00563E71"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 could have been added to this film to enhance its environmental educational value?</w:t>
      </w:r>
      <w:r w:rsidR="00CF3299" w:rsidRPr="00E71C13">
        <w:rPr>
          <w:rFonts w:eastAsia="Times New Roman" w:cs="Calibri"/>
        </w:rPr>
        <w:br/>
      </w:r>
    </w:p>
    <w:p w:rsidR="00340C19" w:rsidRDefault="00E71C13"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E71C13">
        <w:rPr>
          <w:rFonts w:eastAsia="Times New Roman" w:cs="Calibri"/>
        </w:rPr>
        <w:t>T</w:t>
      </w:r>
      <w:r w:rsidR="00CF3299" w:rsidRPr="00E71C13">
        <w:rPr>
          <w:rFonts w:eastAsia="Times New Roman" w:cs="Calibri"/>
        </w:rPr>
        <w:t>he creator spent time speaking with us afterwards about how realistically if you want to cut carbon your choices are natural gas or nuclear</w:t>
      </w:r>
      <w:r w:rsidR="00D8257A">
        <w:rPr>
          <w:rFonts w:eastAsia="Times New Roman" w:cs="Calibri"/>
        </w:rPr>
        <w:t>. I felt this should have been included in the actual film. Many environmentalists are against both so they will have a difficult time accomplishing the goal of ending coal and oil. I attended Power Shift ’09 and was upset to see the opposition to nuclear. My class with Professor Woodhouse was very informative on the debate on nuclear and led to me being more supportive of it. Woodhouse advocates more small scale nuclear plants. These are less efficient but also much less dangerous if they break.</w:t>
      </w:r>
    </w:p>
    <w:p w:rsidR="00D8257A" w:rsidRPr="00E71C13" w:rsidRDefault="00D8257A"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563E71" w:rsidRPr="00E71C13" w:rsidRDefault="00563E71" w:rsidP="00563E7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E71C13">
        <w:rPr>
          <w:rFonts w:eastAsia="Times New Roman" w:cs="Calibri"/>
        </w:rPr>
        <w:t>What kinds of action and points of intervention are suggested by the film? If the film doesn't suggest corrective action, describe actions you can imagine being effective?</w:t>
      </w:r>
    </w:p>
    <w:p w:rsidR="00E71C13" w:rsidRDefault="00E71C13" w:rsidP="0046405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46405F" w:rsidRPr="00E71C13" w:rsidRDefault="0046405F" w:rsidP="0046405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E71C13">
        <w:rPr>
          <w:rFonts w:eastAsia="Times New Roman" w:cs="Calibri"/>
        </w:rPr>
        <w:t>The film makes it sound like things are already going in the right direction.</w:t>
      </w:r>
      <w:r w:rsidR="000163C6" w:rsidRPr="00E71C13">
        <w:rPr>
          <w:rFonts w:eastAsia="Times New Roman" w:cs="Calibri"/>
        </w:rPr>
        <w:t xml:space="preserve"> Renewables are growing slowly. Natural gas is growing rapidly. Action that could be taken would be to support nuclear power. Also cutting subsidies to corn ethanol and moving them to next generation biofuels.</w:t>
      </w:r>
    </w:p>
    <w:p w:rsidR="00E71C13" w:rsidRDefault="00E71C13"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563E71" w:rsidRPr="00E71C13" w:rsidRDefault="00563E71"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E71C13">
        <w:rPr>
          <w:rFonts w:eastAsia="Times New Roman" w:cs="Calibri"/>
        </w:rPr>
        <w:t xml:space="preserve">What additional info has this film compelled you to seek out? Provide at least two supporting references. </w:t>
      </w:r>
    </w:p>
    <w:p w:rsidR="00563E71" w:rsidRDefault="00563E71"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685697" w:rsidRDefault="00685697"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hyperlink r:id="rId6" w:history="1">
        <w:r>
          <w:rPr>
            <w:rStyle w:val="Hyperlink"/>
          </w:rPr>
          <w:t>http://www.switchenergyproject.com/takeaction.php</w:t>
        </w:r>
      </w:hyperlink>
    </w:p>
    <w:p w:rsidR="00685697" w:rsidRDefault="00685697"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hyperlink r:id="rId7" w:history="1">
        <w:r>
          <w:rPr>
            <w:rStyle w:val="Hyperlink"/>
          </w:rPr>
          <w:t>http://en.wikipedia.org/wiki/List_of_countries_by_natural_gas_proven_reserves</w:t>
        </w:r>
      </w:hyperlink>
    </w:p>
    <w:p w:rsidR="00685697" w:rsidRPr="00E71C13" w:rsidRDefault="00685697" w:rsidP="00E71C1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sectPr w:rsidR="00685697" w:rsidRPr="00E71C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AC"/>
    <w:rsid w:val="000163C6"/>
    <w:rsid w:val="00340C19"/>
    <w:rsid w:val="003926AC"/>
    <w:rsid w:val="0046405F"/>
    <w:rsid w:val="00486968"/>
    <w:rsid w:val="00563E71"/>
    <w:rsid w:val="00590074"/>
    <w:rsid w:val="00685697"/>
    <w:rsid w:val="00820FAC"/>
    <w:rsid w:val="00864FFA"/>
    <w:rsid w:val="00C326B8"/>
    <w:rsid w:val="00CD3BBE"/>
    <w:rsid w:val="00CF3299"/>
    <w:rsid w:val="00D8257A"/>
    <w:rsid w:val="00E276AC"/>
    <w:rsid w:val="00E71C13"/>
    <w:rsid w:val="00EA3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68569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6856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n.wikipedia.org/wiki/List_of_countries_by_natural_gas_proven_reserv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witchenergyproject.com/takeaction.ph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7</cp:revision>
  <dcterms:created xsi:type="dcterms:W3CDTF">2012-10-16T02:38:00Z</dcterms:created>
  <dcterms:modified xsi:type="dcterms:W3CDTF">2012-10-25T02:45:00Z</dcterms:modified>
</cp:coreProperties>
</file>